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18C09" w14:textId="77777777" w:rsidR="00A15E2D" w:rsidRPr="00A90BD8" w:rsidRDefault="0001330D" w:rsidP="00A84813">
      <w:pPr>
        <w:tabs>
          <w:tab w:val="left" w:pos="810"/>
          <w:tab w:val="left" w:pos="1350"/>
          <w:tab w:val="left" w:pos="4500"/>
          <w:tab w:val="left" w:pos="7110"/>
          <w:tab w:val="left" w:pos="10440"/>
        </w:tabs>
        <w:spacing w:after="120" w:line="320" w:lineRule="exact"/>
        <w:ind w:left="810" w:hanging="810"/>
        <w:rPr>
          <w:b/>
        </w:rPr>
      </w:pPr>
      <w:r w:rsidRPr="00A90BD8">
        <w:rPr>
          <w:b/>
          <w:u w:val="single"/>
        </w:rPr>
        <w:t>Date</w:t>
      </w:r>
      <w:r w:rsidR="005B2BFC" w:rsidRPr="00A90BD8">
        <w:rPr>
          <w:b/>
        </w:rPr>
        <w:tab/>
      </w:r>
      <w:r w:rsidR="005B2BFC" w:rsidRPr="00A90BD8">
        <w:rPr>
          <w:b/>
          <w:u w:val="single"/>
        </w:rPr>
        <w:t>Day</w:t>
      </w:r>
      <w:r w:rsidR="005B2BFC" w:rsidRPr="00A90BD8">
        <w:rPr>
          <w:b/>
        </w:rPr>
        <w:tab/>
      </w:r>
      <w:r w:rsidR="005B2BFC" w:rsidRPr="00A90BD8">
        <w:rPr>
          <w:b/>
          <w:u w:val="single"/>
        </w:rPr>
        <w:t>Lecture Topic</w:t>
      </w:r>
      <w:r w:rsidRPr="00A90BD8">
        <w:rPr>
          <w:b/>
        </w:rPr>
        <w:tab/>
      </w:r>
      <w:r w:rsidR="008C4179" w:rsidRPr="00A90BD8">
        <w:rPr>
          <w:b/>
          <w:u w:val="single"/>
        </w:rPr>
        <w:t>Discussion/</w:t>
      </w:r>
      <w:r w:rsidR="005532D1" w:rsidRPr="00A90BD8">
        <w:rPr>
          <w:b/>
          <w:u w:val="single"/>
        </w:rPr>
        <w:t>activity</w:t>
      </w:r>
      <w:r w:rsidR="005532D1" w:rsidRPr="00A90BD8">
        <w:rPr>
          <w:b/>
        </w:rPr>
        <w:tab/>
      </w:r>
      <w:r w:rsidR="005532D1" w:rsidRPr="00A90BD8">
        <w:rPr>
          <w:b/>
          <w:u w:val="single"/>
        </w:rPr>
        <w:t>Notes</w:t>
      </w:r>
      <w:r w:rsidR="00041F27" w:rsidRPr="00A90BD8">
        <w:rPr>
          <w:b/>
        </w:rPr>
        <w:tab/>
      </w:r>
      <w:r w:rsidR="008F39B4" w:rsidRPr="00A90BD8">
        <w:rPr>
          <w:b/>
          <w:u w:val="single"/>
        </w:rPr>
        <w:t>Other</w:t>
      </w:r>
    </w:p>
    <w:p w14:paraId="0B56279D" w14:textId="413E1626" w:rsidR="00A15E2D" w:rsidRPr="00690664" w:rsidRDefault="005C2897" w:rsidP="003C4D69">
      <w:pPr>
        <w:tabs>
          <w:tab w:val="left" w:pos="810"/>
          <w:tab w:val="left" w:pos="1350"/>
          <w:tab w:val="left" w:pos="4500"/>
          <w:tab w:val="left" w:pos="7110"/>
          <w:tab w:val="left" w:pos="10440"/>
        </w:tabs>
        <w:spacing w:line="320" w:lineRule="exact"/>
      </w:pPr>
      <w:r>
        <w:t>1/11</w:t>
      </w:r>
      <w:r w:rsidR="0001330D" w:rsidRPr="00690664">
        <w:tab/>
      </w:r>
      <w:r w:rsidR="005B2BFC" w:rsidRPr="00690664">
        <w:t>1</w:t>
      </w:r>
      <w:r w:rsidR="005B2BFC" w:rsidRPr="00690664">
        <w:tab/>
      </w:r>
      <w:r w:rsidR="0001330D" w:rsidRPr="00690664">
        <w:t>Int</w:t>
      </w:r>
      <w:r w:rsidR="005532D1" w:rsidRPr="00690664">
        <w:t>roduction</w:t>
      </w:r>
      <w:r w:rsidR="006C684B" w:rsidRPr="00690664">
        <w:t xml:space="preserve"> &amp; Syllabus</w:t>
      </w:r>
      <w:r w:rsidR="005532D1" w:rsidRPr="00690664">
        <w:tab/>
      </w:r>
      <w:r w:rsidR="00054602">
        <w:t xml:space="preserve">Seed </w:t>
      </w:r>
      <w:proofErr w:type="gramStart"/>
      <w:r w:rsidR="00054602">
        <w:t>planting</w:t>
      </w:r>
      <w:proofErr w:type="gramEnd"/>
      <w:r w:rsidR="00245466" w:rsidRPr="00690664">
        <w:tab/>
      </w:r>
      <w:r w:rsidR="00054602">
        <w:t xml:space="preserve">In the </w:t>
      </w:r>
      <w:r w:rsidR="003078B4">
        <w:t>greenhouse</w:t>
      </w:r>
      <w:r w:rsidR="00245466" w:rsidRPr="00690664">
        <w:tab/>
      </w:r>
    </w:p>
    <w:p w14:paraId="033A6C8F" w14:textId="2B5352AF" w:rsidR="00A15E2D" w:rsidRPr="00690664" w:rsidRDefault="005C2897" w:rsidP="003C4D69">
      <w:pPr>
        <w:tabs>
          <w:tab w:val="left" w:pos="810"/>
          <w:tab w:val="left" w:pos="1350"/>
          <w:tab w:val="left" w:pos="4500"/>
          <w:tab w:val="left" w:pos="7110"/>
          <w:tab w:val="left" w:pos="10440"/>
        </w:tabs>
        <w:spacing w:line="320" w:lineRule="exact"/>
      </w:pPr>
      <w:r>
        <w:t>1/13</w:t>
      </w:r>
      <w:r w:rsidR="005B2BFC" w:rsidRPr="00690664">
        <w:tab/>
        <w:t>2</w:t>
      </w:r>
      <w:r w:rsidR="0001330D" w:rsidRPr="00690664">
        <w:tab/>
      </w:r>
      <w:r w:rsidR="009E7D22" w:rsidRPr="00690664">
        <w:t>Plants: Molecules to C</w:t>
      </w:r>
      <w:r w:rsidR="00A15E2D" w:rsidRPr="00690664">
        <w:t>ells</w:t>
      </w:r>
      <w:r w:rsidR="00E57646" w:rsidRPr="00690664">
        <w:tab/>
      </w:r>
      <w:r w:rsidR="00245466" w:rsidRPr="00690664">
        <w:tab/>
      </w:r>
      <w:r w:rsidR="00584B0A" w:rsidRPr="00690664">
        <w:tab/>
      </w:r>
    </w:p>
    <w:p w14:paraId="4225AE32" w14:textId="0AF3DDDF" w:rsidR="00A84813" w:rsidRDefault="00A84813" w:rsidP="003C4D69">
      <w:pPr>
        <w:tabs>
          <w:tab w:val="left" w:pos="810"/>
          <w:tab w:val="left" w:pos="1350"/>
          <w:tab w:val="left" w:pos="4500"/>
          <w:tab w:val="left" w:pos="7110"/>
          <w:tab w:val="left" w:pos="10440"/>
        </w:tabs>
        <w:spacing w:line="320" w:lineRule="exact"/>
      </w:pPr>
      <w:r>
        <w:t>1/17</w:t>
      </w:r>
      <w:r>
        <w:tab/>
      </w:r>
      <w:r>
        <w:tab/>
      </w:r>
      <w:r>
        <w:tab/>
      </w:r>
      <w:r>
        <w:tab/>
      </w:r>
      <w:r>
        <w:tab/>
      </w:r>
      <w:r w:rsidRPr="00E6183C">
        <w:t>Last day to add/drop no “W”</w:t>
      </w:r>
    </w:p>
    <w:p w14:paraId="7363581A" w14:textId="48937CFE" w:rsidR="00A15E2D" w:rsidRPr="00A90BD8" w:rsidRDefault="005C2897" w:rsidP="003C4D69">
      <w:pPr>
        <w:tabs>
          <w:tab w:val="left" w:pos="810"/>
          <w:tab w:val="left" w:pos="1350"/>
          <w:tab w:val="left" w:pos="4500"/>
          <w:tab w:val="left" w:pos="7110"/>
          <w:tab w:val="left" w:pos="10440"/>
        </w:tabs>
        <w:spacing w:line="320" w:lineRule="exact"/>
      </w:pPr>
      <w:r>
        <w:t>1/18</w:t>
      </w:r>
      <w:r w:rsidR="0001330D" w:rsidRPr="00690664">
        <w:tab/>
      </w:r>
      <w:r w:rsidR="005B2BFC" w:rsidRPr="00690664">
        <w:t>3</w:t>
      </w:r>
      <w:r w:rsidR="009E7D22" w:rsidRPr="00690664">
        <w:tab/>
        <w:t>Plants: Cells to Whole P</w:t>
      </w:r>
      <w:r w:rsidR="00A15E2D" w:rsidRPr="00690664">
        <w:t>lants</w:t>
      </w:r>
      <w:r w:rsidR="00CC53E4" w:rsidRPr="00690664">
        <w:tab/>
      </w:r>
      <w:r w:rsidR="00420A53">
        <w:t>UCR Botanic Garden</w:t>
      </w:r>
      <w:r w:rsidR="00245466" w:rsidRPr="00690664">
        <w:tab/>
      </w:r>
      <w:r w:rsidR="00420A53" w:rsidRPr="00690664">
        <w:t xml:space="preserve">Tour by Jean Weiss </w:t>
      </w:r>
      <w:r w:rsidR="008A5CB8">
        <w:tab/>
      </w:r>
    </w:p>
    <w:p w14:paraId="4537D974" w14:textId="13C66055" w:rsidR="00A15E2D" w:rsidRPr="00A90BD8" w:rsidRDefault="005C2897" w:rsidP="003C4D69">
      <w:pPr>
        <w:tabs>
          <w:tab w:val="left" w:pos="810"/>
          <w:tab w:val="left" w:pos="1350"/>
          <w:tab w:val="left" w:pos="4500"/>
          <w:tab w:val="left" w:pos="7110"/>
          <w:tab w:val="left" w:pos="10440"/>
        </w:tabs>
        <w:spacing w:line="320" w:lineRule="exact"/>
      </w:pPr>
      <w:r>
        <w:t>1/20</w:t>
      </w:r>
      <w:r w:rsidR="0001330D" w:rsidRPr="00A90BD8">
        <w:tab/>
      </w:r>
      <w:r w:rsidR="005B2BFC" w:rsidRPr="00A90BD8">
        <w:t>4</w:t>
      </w:r>
      <w:r w:rsidR="00676E90" w:rsidRPr="00A90BD8">
        <w:tab/>
        <w:t>Plants: Genetics</w:t>
      </w:r>
      <w:r w:rsidR="0001330D" w:rsidRPr="00A90BD8">
        <w:tab/>
      </w:r>
      <w:r w:rsidR="00EF6469" w:rsidRPr="00A90BD8">
        <w:tab/>
      </w:r>
      <w:r w:rsidR="00EF6469" w:rsidRPr="00A90BD8">
        <w:tab/>
      </w:r>
    </w:p>
    <w:p w14:paraId="0A9E193A" w14:textId="23670489" w:rsidR="00EF6469" w:rsidRPr="00A90BD8" w:rsidRDefault="00A84813" w:rsidP="003C4D69">
      <w:pPr>
        <w:tabs>
          <w:tab w:val="left" w:pos="810"/>
          <w:tab w:val="left" w:pos="1350"/>
          <w:tab w:val="left" w:pos="4500"/>
          <w:tab w:val="left" w:pos="7110"/>
          <w:tab w:val="left" w:pos="10440"/>
        </w:tabs>
        <w:spacing w:line="320" w:lineRule="exact"/>
      </w:pPr>
      <w:r>
        <w:t>1/25</w:t>
      </w:r>
      <w:r w:rsidR="006269E4" w:rsidRPr="00A90BD8">
        <w:tab/>
      </w:r>
      <w:r w:rsidR="00190C71" w:rsidRPr="00A90BD8">
        <w:t>--</w:t>
      </w:r>
      <w:r w:rsidR="006269E4" w:rsidRPr="00A90BD8">
        <w:tab/>
      </w:r>
      <w:r w:rsidR="006B2CCE" w:rsidRPr="00A90BD8">
        <w:tab/>
      </w:r>
      <w:r w:rsidR="006B2CCE" w:rsidRPr="00A90BD8">
        <w:tab/>
      </w:r>
      <w:r w:rsidR="003254C2" w:rsidRPr="008A5CB8">
        <w:rPr>
          <w:b/>
        </w:rPr>
        <w:t>Recipe paper is due today</w:t>
      </w:r>
      <w:r w:rsidR="006B2CCE" w:rsidRPr="00A90BD8">
        <w:tab/>
      </w:r>
    </w:p>
    <w:p w14:paraId="6E3A70A1" w14:textId="1C248198" w:rsidR="00A15E2D" w:rsidRPr="00A90BD8" w:rsidRDefault="005C2897" w:rsidP="003C4D69">
      <w:pPr>
        <w:tabs>
          <w:tab w:val="left" w:pos="810"/>
          <w:tab w:val="left" w:pos="1350"/>
          <w:tab w:val="left" w:pos="4500"/>
          <w:tab w:val="left" w:pos="7110"/>
          <w:tab w:val="left" w:pos="10440"/>
        </w:tabs>
        <w:spacing w:line="320" w:lineRule="exact"/>
      </w:pPr>
      <w:r>
        <w:t>1/25</w:t>
      </w:r>
      <w:r w:rsidR="0001330D" w:rsidRPr="00A90BD8">
        <w:tab/>
      </w:r>
      <w:r w:rsidR="005B2BFC" w:rsidRPr="00A90BD8">
        <w:t>5</w:t>
      </w:r>
      <w:r w:rsidR="00E2006E" w:rsidRPr="00A90BD8">
        <w:tab/>
        <w:t>Origin</w:t>
      </w:r>
      <w:r w:rsidR="00A6474D" w:rsidRPr="00A90BD8">
        <w:t>s</w:t>
      </w:r>
      <w:r w:rsidR="00E2006E" w:rsidRPr="00A90BD8">
        <w:t xml:space="preserve"> of A</w:t>
      </w:r>
      <w:r w:rsidR="00A15E2D" w:rsidRPr="00A90BD8">
        <w:t>griculture</w:t>
      </w:r>
      <w:r w:rsidR="002F24B7" w:rsidRPr="00A90BD8">
        <w:tab/>
      </w:r>
      <w:r w:rsidR="0029079B">
        <w:t>Grafting</w:t>
      </w:r>
      <w:r w:rsidR="00975E84">
        <w:tab/>
      </w:r>
      <w:r w:rsidR="00420A53">
        <w:t>Dr. Robert Krueger</w:t>
      </w:r>
      <w:r w:rsidR="002F24B7" w:rsidRPr="00A90BD8">
        <w:tab/>
      </w:r>
    </w:p>
    <w:p w14:paraId="52FFB0EC" w14:textId="6F7B9541" w:rsidR="006B2CCE" w:rsidRPr="00A90BD8" w:rsidRDefault="005C2897" w:rsidP="003C4D69">
      <w:pPr>
        <w:tabs>
          <w:tab w:val="left" w:pos="810"/>
          <w:tab w:val="left" w:pos="1350"/>
          <w:tab w:val="left" w:pos="4500"/>
          <w:tab w:val="left" w:pos="7110"/>
          <w:tab w:val="left" w:pos="10440"/>
        </w:tabs>
        <w:spacing w:line="320" w:lineRule="exact"/>
      </w:pPr>
      <w:r>
        <w:t>1/27</w:t>
      </w:r>
      <w:r w:rsidR="0001330D" w:rsidRPr="00A90BD8">
        <w:tab/>
      </w:r>
      <w:r w:rsidR="005B2BFC" w:rsidRPr="00A90BD8">
        <w:t>6</w:t>
      </w:r>
      <w:r w:rsidR="00E2006E" w:rsidRPr="00A90BD8">
        <w:tab/>
      </w:r>
      <w:r w:rsidR="002F24B7" w:rsidRPr="00A90BD8">
        <w:t>Human Food Requirements</w:t>
      </w:r>
      <w:r w:rsidR="002F24B7" w:rsidRPr="00A90BD8">
        <w:tab/>
      </w:r>
      <w:r w:rsidR="00646419" w:rsidRPr="00A90BD8">
        <w:tab/>
      </w:r>
      <w:r w:rsidR="001B43F6">
        <w:tab/>
      </w:r>
      <w:r w:rsidR="003202C0" w:rsidRPr="00A84813">
        <w:rPr>
          <w:b/>
        </w:rPr>
        <w:t>Quiz</w:t>
      </w:r>
      <w:r w:rsidR="001C4176" w:rsidRPr="00A84813">
        <w:rPr>
          <w:b/>
        </w:rPr>
        <w:t xml:space="preserve"> #1</w:t>
      </w:r>
      <w:r w:rsidR="003202C0" w:rsidRPr="00A84813">
        <w:rPr>
          <w:b/>
        </w:rPr>
        <w:t>: Topics 1-5</w:t>
      </w:r>
    </w:p>
    <w:p w14:paraId="36331EE2" w14:textId="23D63971" w:rsidR="00A15E2D" w:rsidRPr="00A90BD8" w:rsidRDefault="005C2897" w:rsidP="003C4D69">
      <w:pPr>
        <w:tabs>
          <w:tab w:val="left" w:pos="810"/>
          <w:tab w:val="left" w:pos="1350"/>
          <w:tab w:val="left" w:pos="4500"/>
          <w:tab w:val="left" w:pos="7110"/>
          <w:tab w:val="left" w:pos="10440"/>
        </w:tabs>
        <w:spacing w:line="320" w:lineRule="exact"/>
      </w:pPr>
      <w:r>
        <w:t>2/1</w:t>
      </w:r>
      <w:r w:rsidR="0001330D" w:rsidRPr="00A90BD8">
        <w:tab/>
      </w:r>
      <w:r w:rsidR="005B2BFC" w:rsidRPr="00A90BD8">
        <w:t>7</w:t>
      </w:r>
      <w:r w:rsidR="005707BE">
        <w:tab/>
      </w:r>
      <w:r w:rsidR="002967ED">
        <w:t>Fruits</w:t>
      </w:r>
      <w:r w:rsidR="001B43F6">
        <w:tab/>
      </w:r>
      <w:r w:rsidR="00F04DC9">
        <w:t>Citrus Varieties</w:t>
      </w:r>
      <w:r w:rsidR="00C86E1C" w:rsidRPr="00A90BD8">
        <w:tab/>
      </w:r>
      <w:r w:rsidR="00F04DC9" w:rsidRPr="00A566AD">
        <w:t>Dr. Tracy Kahn, UCR</w:t>
      </w:r>
      <w:r w:rsidR="00471AFB">
        <w:t>, confirmed</w:t>
      </w:r>
      <w:r w:rsidR="008959D0">
        <w:tab/>
      </w:r>
    </w:p>
    <w:p w14:paraId="62349313" w14:textId="31AAC2C1" w:rsidR="008D14E8" w:rsidRPr="00A90BD8" w:rsidRDefault="005C2897" w:rsidP="003C4D69">
      <w:pPr>
        <w:tabs>
          <w:tab w:val="left" w:pos="810"/>
          <w:tab w:val="left" w:pos="1350"/>
          <w:tab w:val="left" w:pos="4500"/>
          <w:tab w:val="left" w:pos="7110"/>
          <w:tab w:val="left" w:pos="10440"/>
        </w:tabs>
        <w:spacing w:line="320" w:lineRule="exact"/>
      </w:pPr>
      <w:r>
        <w:t>2/3</w:t>
      </w:r>
      <w:r w:rsidR="005B2BFC" w:rsidRPr="00A90BD8">
        <w:tab/>
        <w:t>8</w:t>
      </w:r>
      <w:r w:rsidR="008C4179" w:rsidRPr="00A90BD8">
        <w:tab/>
      </w:r>
      <w:r w:rsidR="00F21E66" w:rsidRPr="00A90BD8">
        <w:t>Starchy Staples</w:t>
      </w:r>
      <w:r w:rsidR="00F21E66">
        <w:t xml:space="preserve"> &amp; Sugar</w:t>
      </w:r>
      <w:r w:rsidR="00646419" w:rsidRPr="00A90BD8">
        <w:tab/>
      </w:r>
      <w:r w:rsidR="000B3AF9">
        <w:tab/>
      </w:r>
      <w:r w:rsidR="000B3AF9">
        <w:tab/>
        <w:t>Plant Information Databases</w:t>
      </w:r>
    </w:p>
    <w:p w14:paraId="15FB2AFA" w14:textId="7A588BC7" w:rsidR="005707BE" w:rsidRDefault="005C2897" w:rsidP="003C4D69">
      <w:pPr>
        <w:tabs>
          <w:tab w:val="left" w:pos="810"/>
          <w:tab w:val="left" w:pos="1350"/>
          <w:tab w:val="left" w:pos="4500"/>
          <w:tab w:val="left" w:pos="7110"/>
          <w:tab w:val="left" w:pos="10440"/>
        </w:tabs>
        <w:spacing w:line="320" w:lineRule="exact"/>
      </w:pPr>
      <w:r>
        <w:t>2/8</w:t>
      </w:r>
      <w:r w:rsidR="005707BE">
        <w:tab/>
        <w:t>9</w:t>
      </w:r>
      <w:r w:rsidR="005707BE">
        <w:tab/>
      </w:r>
      <w:r w:rsidR="00F21E66">
        <w:t>Cereals</w:t>
      </w:r>
      <w:r w:rsidR="00F21E66" w:rsidRPr="00A90BD8">
        <w:tab/>
      </w:r>
      <w:r w:rsidR="00220BCD">
        <w:t>Cereals</w:t>
      </w:r>
      <w:r w:rsidR="00C86E1C">
        <w:tab/>
      </w:r>
      <w:r w:rsidR="00596EDE" w:rsidRPr="00F12E61">
        <w:rPr>
          <w:b/>
        </w:rPr>
        <w:t>Plant IDs due today</w:t>
      </w:r>
      <w:r w:rsidR="00DD7772">
        <w:tab/>
      </w:r>
    </w:p>
    <w:p w14:paraId="5FAC81F3" w14:textId="74068F2F" w:rsidR="008C4179" w:rsidRPr="00A90BD8" w:rsidRDefault="005C2897" w:rsidP="003C4D69">
      <w:pPr>
        <w:tabs>
          <w:tab w:val="left" w:pos="810"/>
          <w:tab w:val="left" w:pos="1350"/>
          <w:tab w:val="left" w:pos="4500"/>
          <w:tab w:val="left" w:pos="7110"/>
          <w:tab w:val="left" w:pos="10440"/>
        </w:tabs>
        <w:spacing w:line="320" w:lineRule="exact"/>
      </w:pPr>
      <w:r>
        <w:t>2/10</w:t>
      </w:r>
      <w:r w:rsidR="003202C0" w:rsidRPr="00A90BD8">
        <w:tab/>
        <w:t>10</w:t>
      </w:r>
      <w:r w:rsidR="003202C0" w:rsidRPr="00A90BD8">
        <w:tab/>
      </w:r>
      <w:r w:rsidR="00F21E66" w:rsidRPr="00A90BD8">
        <w:t>Legumes</w:t>
      </w:r>
      <w:r w:rsidR="003202C0" w:rsidRPr="00A90BD8">
        <w:tab/>
      </w:r>
      <w:r w:rsidR="005707BE">
        <w:tab/>
      </w:r>
      <w:r w:rsidR="008959D0">
        <w:rPr>
          <w:b/>
        </w:rPr>
        <w:tab/>
      </w:r>
    </w:p>
    <w:p w14:paraId="78022BE7" w14:textId="7180E7C7" w:rsidR="003202C0" w:rsidRPr="00A90BD8" w:rsidRDefault="00D8306B" w:rsidP="003C4D69">
      <w:pPr>
        <w:tabs>
          <w:tab w:val="left" w:pos="810"/>
          <w:tab w:val="left" w:pos="1350"/>
          <w:tab w:val="left" w:pos="4500"/>
          <w:tab w:val="left" w:pos="7110"/>
          <w:tab w:val="left" w:pos="10440"/>
        </w:tabs>
        <w:spacing w:line="320" w:lineRule="exact"/>
      </w:pPr>
      <w:r>
        <w:t>2/15</w:t>
      </w:r>
      <w:r w:rsidR="003202C0" w:rsidRPr="00A90BD8">
        <w:tab/>
        <w:t>11</w:t>
      </w:r>
      <w:r w:rsidR="003202C0" w:rsidRPr="00A90BD8">
        <w:tab/>
      </w:r>
      <w:r w:rsidR="00CC692F" w:rsidRPr="00A90BD8">
        <w:t>Spices &amp; Herbs</w:t>
      </w:r>
      <w:r w:rsidR="00D41759" w:rsidRPr="00A90BD8">
        <w:tab/>
      </w:r>
      <w:r w:rsidR="00CC692F" w:rsidRPr="00A90BD8">
        <w:t>Spices &amp; Herbs</w:t>
      </w:r>
      <w:r w:rsidR="00D41759" w:rsidRPr="00A90BD8">
        <w:tab/>
      </w:r>
      <w:r w:rsidR="00D41759" w:rsidRPr="00A90BD8">
        <w:tab/>
      </w:r>
      <w:r w:rsidR="00D41759" w:rsidRPr="00A84813">
        <w:rPr>
          <w:b/>
        </w:rPr>
        <w:t>Quiz</w:t>
      </w:r>
      <w:r w:rsidR="001C4176" w:rsidRPr="00A84813">
        <w:rPr>
          <w:b/>
        </w:rPr>
        <w:t xml:space="preserve"> #2</w:t>
      </w:r>
      <w:r w:rsidR="00D41759" w:rsidRPr="00A84813">
        <w:rPr>
          <w:b/>
        </w:rPr>
        <w:t>: Topics 6-10</w:t>
      </w:r>
    </w:p>
    <w:p w14:paraId="065B3AF4" w14:textId="726A5332" w:rsidR="008F39B4" w:rsidRPr="00A90BD8" w:rsidRDefault="00D8306B" w:rsidP="003C4D69">
      <w:pPr>
        <w:tabs>
          <w:tab w:val="left" w:pos="810"/>
          <w:tab w:val="left" w:pos="1350"/>
          <w:tab w:val="left" w:pos="4500"/>
          <w:tab w:val="left" w:pos="7110"/>
          <w:tab w:val="left" w:pos="10440"/>
        </w:tabs>
        <w:spacing w:line="320" w:lineRule="exact"/>
      </w:pPr>
      <w:r>
        <w:t>2/17</w:t>
      </w:r>
      <w:r w:rsidR="00D41759" w:rsidRPr="00A90BD8">
        <w:tab/>
        <w:t>12</w:t>
      </w:r>
      <w:r w:rsidR="00D41759" w:rsidRPr="00A90BD8">
        <w:tab/>
      </w:r>
      <w:r w:rsidR="00CC692F" w:rsidRPr="00A90BD8">
        <w:t>Sticky Products</w:t>
      </w:r>
      <w:r w:rsidR="000133AE" w:rsidRPr="00A90BD8">
        <w:tab/>
      </w:r>
      <w:r w:rsidR="00C5705D" w:rsidRPr="00A90BD8">
        <w:t>Student Presentation</w:t>
      </w:r>
      <w:r w:rsidR="00BA1822" w:rsidRPr="00A90BD8">
        <w:t>s</w:t>
      </w:r>
      <w:r w:rsidR="00CC115E">
        <w:t xml:space="preserve"> (1)</w:t>
      </w:r>
      <w:r w:rsidR="00940C3B">
        <w:tab/>
      </w:r>
      <w:r w:rsidR="008470EB">
        <w:tab/>
      </w:r>
      <w:r w:rsidR="008470EB" w:rsidRPr="00E6183C">
        <w:t>Last day to drop with “W”</w:t>
      </w:r>
    </w:p>
    <w:p w14:paraId="74F143D5" w14:textId="6CACDC36" w:rsidR="000133AE" w:rsidRPr="00A90BD8" w:rsidRDefault="00D8306B" w:rsidP="000133AE">
      <w:pPr>
        <w:tabs>
          <w:tab w:val="left" w:pos="810"/>
          <w:tab w:val="left" w:pos="1350"/>
          <w:tab w:val="left" w:pos="4500"/>
          <w:tab w:val="left" w:pos="7110"/>
          <w:tab w:val="left" w:pos="10440"/>
        </w:tabs>
      </w:pPr>
      <w:r>
        <w:t>2/22</w:t>
      </w:r>
      <w:r w:rsidR="0022265C" w:rsidRPr="00A90BD8">
        <w:tab/>
        <w:t>13</w:t>
      </w:r>
      <w:r w:rsidR="0022265C" w:rsidRPr="00A90BD8">
        <w:tab/>
        <w:t>Medicinal Plants</w:t>
      </w:r>
      <w:r w:rsidR="00C5705D" w:rsidRPr="00A90BD8">
        <w:tab/>
      </w:r>
      <w:r w:rsidR="00CC692F" w:rsidRPr="00A90BD8">
        <w:t>Student Presentations</w:t>
      </w:r>
      <w:r w:rsidR="00CC115E">
        <w:t xml:space="preserve"> (</w:t>
      </w:r>
      <w:r>
        <w:t>3</w:t>
      </w:r>
      <w:r w:rsidR="00CC115E">
        <w:t>)</w:t>
      </w:r>
      <w:r w:rsidR="008959D0">
        <w:tab/>
      </w:r>
      <w:r w:rsidR="008959D0">
        <w:tab/>
      </w:r>
    </w:p>
    <w:p w14:paraId="66C42E20" w14:textId="78A3D74F" w:rsidR="000133AE" w:rsidRPr="00A90BD8" w:rsidRDefault="00D8306B" w:rsidP="003C4D69">
      <w:pPr>
        <w:tabs>
          <w:tab w:val="left" w:pos="810"/>
          <w:tab w:val="left" w:pos="1350"/>
          <w:tab w:val="left" w:pos="4500"/>
          <w:tab w:val="left" w:pos="7110"/>
          <w:tab w:val="left" w:pos="10440"/>
        </w:tabs>
        <w:spacing w:line="320" w:lineRule="exact"/>
      </w:pPr>
      <w:r>
        <w:t>2/24</w:t>
      </w:r>
      <w:r w:rsidR="000133AE" w:rsidRPr="00A90BD8">
        <w:tab/>
        <w:t>14</w:t>
      </w:r>
      <w:r w:rsidR="000133AE" w:rsidRPr="00A90BD8">
        <w:tab/>
      </w:r>
      <w:r w:rsidR="0022265C" w:rsidRPr="00A90BD8">
        <w:t>Psychoactive Drugs</w:t>
      </w:r>
      <w:r w:rsidR="000133AE" w:rsidRPr="00A90BD8">
        <w:tab/>
      </w:r>
      <w:r w:rsidR="00C5705D" w:rsidRPr="00A90BD8">
        <w:tab/>
      </w:r>
      <w:r w:rsidR="0037709A" w:rsidRPr="00A90BD8">
        <w:rPr>
          <w:b/>
        </w:rPr>
        <w:t>Last day to submit Q</w:t>
      </w:r>
      <w:r w:rsidR="007B6F14" w:rsidRPr="00A90BD8">
        <w:rPr>
          <w:b/>
        </w:rPr>
        <w:t xml:space="preserve">uiz </w:t>
      </w:r>
      <w:r w:rsidR="00301982" w:rsidRPr="00A90BD8">
        <w:rPr>
          <w:b/>
        </w:rPr>
        <w:t xml:space="preserve">#1 or #2 </w:t>
      </w:r>
      <w:r w:rsidR="007B6F14" w:rsidRPr="00A90BD8">
        <w:rPr>
          <w:b/>
        </w:rPr>
        <w:t>corrections</w:t>
      </w:r>
    </w:p>
    <w:p w14:paraId="0F2A6343" w14:textId="37B47AFB" w:rsidR="000133AE" w:rsidRPr="00A90BD8" w:rsidRDefault="00D8306B" w:rsidP="003C4D69">
      <w:pPr>
        <w:tabs>
          <w:tab w:val="left" w:pos="810"/>
          <w:tab w:val="left" w:pos="1350"/>
          <w:tab w:val="left" w:pos="4500"/>
          <w:tab w:val="left" w:pos="7110"/>
          <w:tab w:val="left" w:pos="10440"/>
        </w:tabs>
        <w:spacing w:line="320" w:lineRule="exact"/>
      </w:pPr>
      <w:r>
        <w:t>3/1</w:t>
      </w:r>
      <w:r w:rsidR="000133AE" w:rsidRPr="00A90BD8">
        <w:tab/>
        <w:t>15</w:t>
      </w:r>
      <w:r w:rsidR="000133AE" w:rsidRPr="00A90BD8">
        <w:tab/>
      </w:r>
      <w:r w:rsidR="0022265C" w:rsidRPr="00A90BD8">
        <w:t>Stimulating Beverages</w:t>
      </w:r>
      <w:r w:rsidR="00744A68">
        <w:tab/>
      </w:r>
      <w:r w:rsidR="00744A68" w:rsidRPr="00A90BD8">
        <w:t>Student Presentations</w:t>
      </w:r>
      <w:r w:rsidR="00CF00DB">
        <w:t xml:space="preserve"> (3</w:t>
      </w:r>
      <w:r w:rsidR="00CC115E">
        <w:t>)</w:t>
      </w:r>
      <w:r w:rsidR="008959D0">
        <w:tab/>
      </w:r>
      <w:r w:rsidR="008959D0">
        <w:tab/>
      </w:r>
    </w:p>
    <w:p w14:paraId="682EA873" w14:textId="445F0993" w:rsidR="000133AE" w:rsidRPr="00A90BD8" w:rsidRDefault="00D8306B" w:rsidP="003C4D69">
      <w:pPr>
        <w:tabs>
          <w:tab w:val="left" w:pos="810"/>
          <w:tab w:val="left" w:pos="1350"/>
          <w:tab w:val="left" w:pos="4500"/>
          <w:tab w:val="left" w:pos="7110"/>
          <w:tab w:val="left" w:pos="10440"/>
        </w:tabs>
        <w:spacing w:line="320" w:lineRule="exact"/>
      </w:pPr>
      <w:r>
        <w:t>3/3</w:t>
      </w:r>
      <w:r w:rsidR="003F377B" w:rsidRPr="00A90BD8">
        <w:tab/>
        <w:t>16</w:t>
      </w:r>
      <w:r w:rsidR="003F377B" w:rsidRPr="00A90BD8">
        <w:tab/>
      </w:r>
      <w:r w:rsidR="0022265C" w:rsidRPr="00A90BD8">
        <w:t>Vegetable Oils</w:t>
      </w:r>
      <w:r w:rsidR="003F377B" w:rsidRPr="00A90BD8">
        <w:tab/>
      </w:r>
      <w:r w:rsidR="000133AE" w:rsidRPr="00A90BD8">
        <w:tab/>
      </w:r>
      <w:r w:rsidR="003F377B" w:rsidRPr="00A90BD8">
        <w:tab/>
      </w:r>
      <w:bookmarkStart w:id="0" w:name="_GoBack"/>
      <w:r w:rsidR="000133AE" w:rsidRPr="00A84813">
        <w:rPr>
          <w:b/>
        </w:rPr>
        <w:t>Quiz</w:t>
      </w:r>
      <w:r w:rsidR="001C4176" w:rsidRPr="00A84813">
        <w:rPr>
          <w:b/>
        </w:rPr>
        <w:t xml:space="preserve"> #3</w:t>
      </w:r>
      <w:r w:rsidR="0037709A" w:rsidRPr="00A84813">
        <w:rPr>
          <w:b/>
        </w:rPr>
        <w:t xml:space="preserve">: </w:t>
      </w:r>
      <w:r w:rsidR="000133AE" w:rsidRPr="00A84813">
        <w:rPr>
          <w:b/>
        </w:rPr>
        <w:t>Topics 11-15</w:t>
      </w:r>
      <w:bookmarkEnd w:id="0"/>
    </w:p>
    <w:p w14:paraId="61013CEF" w14:textId="329BF382" w:rsidR="000133AE" w:rsidRPr="00A90BD8" w:rsidRDefault="00D8306B" w:rsidP="003C4D69">
      <w:pPr>
        <w:tabs>
          <w:tab w:val="left" w:pos="810"/>
          <w:tab w:val="left" w:pos="1350"/>
          <w:tab w:val="left" w:pos="4500"/>
          <w:tab w:val="left" w:pos="7110"/>
          <w:tab w:val="left" w:pos="10440"/>
        </w:tabs>
        <w:spacing w:line="320" w:lineRule="exact"/>
      </w:pPr>
      <w:r>
        <w:t>3/8</w:t>
      </w:r>
      <w:r w:rsidR="0022265C" w:rsidRPr="00A90BD8">
        <w:tab/>
        <w:t>17</w:t>
      </w:r>
      <w:r w:rsidR="0022265C" w:rsidRPr="00A90BD8">
        <w:tab/>
        <w:t>Wood, Biofuels</w:t>
      </w:r>
      <w:r w:rsidR="0027366E" w:rsidRPr="00A90BD8">
        <w:tab/>
      </w:r>
      <w:r w:rsidR="00744A68" w:rsidRPr="00A90BD8">
        <w:t>Student Presentations</w:t>
      </w:r>
      <w:r w:rsidR="00940C3B">
        <w:t xml:space="preserve"> (3</w:t>
      </w:r>
      <w:r w:rsidR="00CC115E">
        <w:t>)</w:t>
      </w:r>
      <w:r w:rsidR="000133AE" w:rsidRPr="00A90BD8">
        <w:tab/>
      </w:r>
      <w:r w:rsidR="008959D0">
        <w:tab/>
      </w:r>
    </w:p>
    <w:p w14:paraId="078B9204" w14:textId="0F23401D" w:rsidR="000133AE" w:rsidRPr="00A90BD8" w:rsidRDefault="00D8306B" w:rsidP="003C4D69">
      <w:pPr>
        <w:tabs>
          <w:tab w:val="left" w:pos="810"/>
          <w:tab w:val="left" w:pos="1350"/>
          <w:tab w:val="left" w:pos="4500"/>
          <w:tab w:val="left" w:pos="7110"/>
          <w:tab w:val="left" w:pos="10440"/>
        </w:tabs>
        <w:spacing w:line="320" w:lineRule="exact"/>
      </w:pPr>
      <w:r>
        <w:t>3/</w:t>
      </w:r>
      <w:r w:rsidR="008001CE">
        <w:t>10</w:t>
      </w:r>
      <w:r w:rsidR="0022265C" w:rsidRPr="00A90BD8">
        <w:tab/>
        <w:t>18</w:t>
      </w:r>
      <w:r w:rsidR="0022265C" w:rsidRPr="00A90BD8">
        <w:tab/>
        <w:t>Cork, Fibers, Dyes</w:t>
      </w:r>
      <w:r w:rsidR="00BD0C7B">
        <w:t xml:space="preserve"> (Michael)</w:t>
      </w:r>
      <w:r w:rsidR="003F377B" w:rsidRPr="00A90BD8">
        <w:tab/>
      </w:r>
      <w:r w:rsidR="00940C3B" w:rsidRPr="00A90BD8">
        <w:t>Student Presentations</w:t>
      </w:r>
      <w:r w:rsidR="00940C3B">
        <w:t xml:space="preserve"> (1)</w:t>
      </w:r>
      <w:r w:rsidR="00A30162" w:rsidRPr="00A90BD8">
        <w:rPr>
          <w:b/>
        </w:rPr>
        <w:tab/>
      </w:r>
      <w:r w:rsidR="00592100" w:rsidRPr="00A90BD8">
        <w:rPr>
          <w:b/>
        </w:rPr>
        <w:t>Last day for Q</w:t>
      </w:r>
      <w:r w:rsidR="007B6F14" w:rsidRPr="00A90BD8">
        <w:rPr>
          <w:b/>
        </w:rPr>
        <w:t>uiz</w:t>
      </w:r>
      <w:r w:rsidR="00301982" w:rsidRPr="00A90BD8">
        <w:rPr>
          <w:b/>
        </w:rPr>
        <w:t xml:space="preserve"> #1 or #2</w:t>
      </w:r>
      <w:r w:rsidR="007B6F14" w:rsidRPr="00A90BD8">
        <w:rPr>
          <w:b/>
        </w:rPr>
        <w:t xml:space="preserve"> corrections</w:t>
      </w:r>
    </w:p>
    <w:p w14:paraId="106D5A3B" w14:textId="4CAC88EE" w:rsidR="000133AE" w:rsidRPr="00A90BD8" w:rsidRDefault="00D8306B" w:rsidP="003C4D69">
      <w:pPr>
        <w:tabs>
          <w:tab w:val="left" w:pos="810"/>
          <w:tab w:val="left" w:pos="1350"/>
          <w:tab w:val="left" w:pos="4500"/>
          <w:tab w:val="left" w:pos="7110"/>
          <w:tab w:val="left" w:pos="10440"/>
        </w:tabs>
        <w:spacing w:line="320" w:lineRule="exact"/>
      </w:pPr>
      <w:r>
        <w:t>3/</w:t>
      </w:r>
      <w:r w:rsidR="008001CE">
        <w:t>15</w:t>
      </w:r>
      <w:r w:rsidR="00911E1D" w:rsidRPr="00A90BD8">
        <w:tab/>
        <w:t>19</w:t>
      </w:r>
      <w:r w:rsidR="00911E1D" w:rsidRPr="00A90BD8">
        <w:tab/>
      </w:r>
      <w:r w:rsidR="00744A68">
        <w:t>GM Crops</w:t>
      </w:r>
      <w:r w:rsidR="0027366E" w:rsidRPr="00A90BD8">
        <w:tab/>
      </w:r>
      <w:r w:rsidR="00744A68" w:rsidRPr="00A90BD8">
        <w:t>Biotechnology</w:t>
      </w:r>
      <w:r w:rsidR="00744A68">
        <w:tab/>
      </w:r>
      <w:r w:rsidR="000B0085">
        <w:t>TBA</w:t>
      </w:r>
    </w:p>
    <w:p w14:paraId="4E2B3471" w14:textId="39CAA7AE" w:rsidR="00C82CB2" w:rsidRPr="00A90BD8" w:rsidRDefault="008001CE" w:rsidP="003C4D69">
      <w:pPr>
        <w:tabs>
          <w:tab w:val="left" w:pos="810"/>
          <w:tab w:val="left" w:pos="1350"/>
          <w:tab w:val="left" w:pos="4500"/>
          <w:tab w:val="left" w:pos="7110"/>
          <w:tab w:val="left" w:pos="10440"/>
        </w:tabs>
        <w:spacing w:line="320" w:lineRule="exact"/>
      </w:pPr>
      <w:r>
        <w:t>3/17</w:t>
      </w:r>
      <w:r w:rsidR="00D1671E">
        <w:tab/>
        <w:t>20</w:t>
      </w:r>
      <w:r w:rsidR="00D1671E">
        <w:tab/>
      </w:r>
      <w:r w:rsidR="00744A68" w:rsidRPr="00A90BD8">
        <w:t>Ornamental Plants</w:t>
      </w:r>
      <w:r w:rsidR="000133AE" w:rsidRPr="00A90BD8">
        <w:tab/>
      </w:r>
      <w:r w:rsidR="00283CF0" w:rsidRPr="00A90BD8">
        <w:tab/>
      </w:r>
      <w:r w:rsidR="00C82CB2" w:rsidRPr="00A90BD8">
        <w:t>Presentation paper is due today</w:t>
      </w:r>
      <w:r w:rsidR="008959D0">
        <w:tab/>
      </w:r>
    </w:p>
    <w:p w14:paraId="6A87B6EE" w14:textId="77777777" w:rsidR="000C34E5" w:rsidRDefault="000C34E5" w:rsidP="003C4D69">
      <w:pPr>
        <w:tabs>
          <w:tab w:val="left" w:pos="810"/>
          <w:tab w:val="left" w:pos="1350"/>
          <w:tab w:val="left" w:pos="4500"/>
          <w:tab w:val="left" w:pos="7110"/>
          <w:tab w:val="left" w:pos="10440"/>
        </w:tabs>
        <w:spacing w:line="320" w:lineRule="exact"/>
        <w:rPr>
          <w:b/>
        </w:rPr>
      </w:pPr>
    </w:p>
    <w:p w14:paraId="7381A72B" w14:textId="77777777" w:rsidR="000C34E5" w:rsidRDefault="000C34E5" w:rsidP="003C4D69">
      <w:pPr>
        <w:tabs>
          <w:tab w:val="left" w:pos="810"/>
          <w:tab w:val="left" w:pos="1350"/>
          <w:tab w:val="left" w:pos="4500"/>
          <w:tab w:val="left" w:pos="7110"/>
          <w:tab w:val="left" w:pos="10440"/>
        </w:tabs>
        <w:spacing w:line="320" w:lineRule="exact"/>
        <w:rPr>
          <w:b/>
        </w:rPr>
      </w:pPr>
      <w:r>
        <w:rPr>
          <w:b/>
        </w:rPr>
        <w:t xml:space="preserve">Lectures: 9:40 to 11:00 AM </w:t>
      </w:r>
      <w:r w:rsidR="007F55F5">
        <w:rPr>
          <w:b/>
        </w:rPr>
        <w:t>Wednesday and Friday</w:t>
      </w:r>
      <w:r>
        <w:rPr>
          <w:b/>
        </w:rPr>
        <w:t>,</w:t>
      </w:r>
    </w:p>
    <w:p w14:paraId="4FF70D3D" w14:textId="77777777" w:rsidR="000C34E5" w:rsidRDefault="000C34E5" w:rsidP="003C4D69">
      <w:pPr>
        <w:tabs>
          <w:tab w:val="left" w:pos="810"/>
          <w:tab w:val="left" w:pos="1350"/>
          <w:tab w:val="left" w:pos="4500"/>
          <w:tab w:val="left" w:pos="7110"/>
          <w:tab w:val="left" w:pos="10440"/>
        </w:tabs>
        <w:spacing w:line="320" w:lineRule="exact"/>
        <w:rPr>
          <w:b/>
        </w:rPr>
      </w:pPr>
      <w:r>
        <w:rPr>
          <w:b/>
        </w:rPr>
        <w:t xml:space="preserve">Discussions: 11:10 AM to noon </w:t>
      </w:r>
      <w:r w:rsidR="00D413FD">
        <w:rPr>
          <w:b/>
        </w:rPr>
        <w:t>Wednesday</w:t>
      </w:r>
    </w:p>
    <w:p w14:paraId="53C3B74C" w14:textId="77777777" w:rsidR="000C34E5" w:rsidRDefault="000C34E5" w:rsidP="003C4D69">
      <w:pPr>
        <w:tabs>
          <w:tab w:val="left" w:pos="810"/>
          <w:tab w:val="left" w:pos="1350"/>
          <w:tab w:val="left" w:pos="4500"/>
          <w:tab w:val="left" w:pos="7110"/>
          <w:tab w:val="left" w:pos="10440"/>
        </w:tabs>
        <w:spacing w:line="320" w:lineRule="exact"/>
        <w:rPr>
          <w:b/>
        </w:rPr>
      </w:pPr>
    </w:p>
    <w:p w14:paraId="165BCC28" w14:textId="57E39A22" w:rsidR="00A15E2D" w:rsidRDefault="00C81BEC" w:rsidP="003C4D69">
      <w:pPr>
        <w:tabs>
          <w:tab w:val="left" w:pos="810"/>
          <w:tab w:val="left" w:pos="1350"/>
          <w:tab w:val="left" w:pos="4500"/>
          <w:tab w:val="left" w:pos="7110"/>
          <w:tab w:val="left" w:pos="10440"/>
        </w:tabs>
        <w:spacing w:line="320" w:lineRule="exact"/>
        <w:rPr>
          <w:b/>
        </w:rPr>
      </w:pPr>
      <w:r>
        <w:rPr>
          <w:b/>
        </w:rPr>
        <w:t>3/21</w:t>
      </w:r>
      <w:r w:rsidR="006611BE" w:rsidRPr="00A90BD8">
        <w:rPr>
          <w:b/>
        </w:rPr>
        <w:tab/>
      </w:r>
      <w:r w:rsidR="00190C71" w:rsidRPr="00A90BD8">
        <w:rPr>
          <w:b/>
        </w:rPr>
        <w:t>--</w:t>
      </w:r>
      <w:r w:rsidR="006611BE" w:rsidRPr="00A90BD8">
        <w:rPr>
          <w:b/>
        </w:rPr>
        <w:tab/>
        <w:t>F</w:t>
      </w:r>
      <w:r w:rsidR="00B12268" w:rsidRPr="00A90BD8">
        <w:rPr>
          <w:b/>
        </w:rPr>
        <w:t>i</w:t>
      </w:r>
      <w:r w:rsidR="00F84419" w:rsidRPr="00A90BD8">
        <w:rPr>
          <w:b/>
        </w:rPr>
        <w:t>nal Exam</w:t>
      </w:r>
      <w:r w:rsidR="00BF76DA">
        <w:rPr>
          <w:b/>
        </w:rPr>
        <w:t xml:space="preserve"> </w:t>
      </w:r>
      <w:r w:rsidR="00220BCD">
        <w:rPr>
          <w:b/>
        </w:rPr>
        <w:t>8-11 AM</w:t>
      </w:r>
      <w:r w:rsidR="00DD6947" w:rsidRPr="00A90BD8">
        <w:rPr>
          <w:b/>
        </w:rPr>
        <w:t xml:space="preserve">, </w:t>
      </w:r>
      <w:proofErr w:type="spellStart"/>
      <w:r w:rsidR="00DD6947" w:rsidRPr="00A90BD8">
        <w:rPr>
          <w:b/>
        </w:rPr>
        <w:t>Headhouse</w:t>
      </w:r>
      <w:proofErr w:type="spellEnd"/>
      <w:r w:rsidR="00DD6947" w:rsidRPr="00A90BD8">
        <w:rPr>
          <w:b/>
        </w:rPr>
        <w:t xml:space="preserve"> 3</w:t>
      </w:r>
      <w:r w:rsidR="00DD6947" w:rsidRPr="00A90BD8">
        <w:rPr>
          <w:b/>
        </w:rPr>
        <w:tab/>
        <w:t>6</w:t>
      </w:r>
      <w:r w:rsidR="007930C0" w:rsidRPr="00A90BD8">
        <w:rPr>
          <w:b/>
        </w:rPr>
        <w:t>0</w:t>
      </w:r>
      <w:r w:rsidR="00190C71" w:rsidRPr="00A90BD8">
        <w:rPr>
          <w:b/>
        </w:rPr>
        <w:t xml:space="preserve">% </w:t>
      </w:r>
      <w:r w:rsidR="006611BE" w:rsidRPr="00A90BD8">
        <w:rPr>
          <w:b/>
        </w:rPr>
        <w:t>Topics 16-20</w:t>
      </w:r>
      <w:r w:rsidR="00DD6947" w:rsidRPr="00A90BD8">
        <w:rPr>
          <w:b/>
        </w:rPr>
        <w:t>, 4</w:t>
      </w:r>
      <w:r w:rsidR="007930C0" w:rsidRPr="00A90BD8">
        <w:rPr>
          <w:b/>
        </w:rPr>
        <w:t>0</w:t>
      </w:r>
      <w:r w:rsidR="00190C71" w:rsidRPr="00A90BD8">
        <w:rPr>
          <w:b/>
        </w:rPr>
        <w:t xml:space="preserve">% </w:t>
      </w:r>
      <w:r w:rsidR="00CD4A31" w:rsidRPr="00A90BD8">
        <w:rPr>
          <w:b/>
        </w:rPr>
        <w:t xml:space="preserve">Group </w:t>
      </w:r>
      <w:r w:rsidR="00DD6947" w:rsidRPr="00A90BD8">
        <w:rPr>
          <w:b/>
        </w:rPr>
        <w:t>Presentations</w:t>
      </w:r>
    </w:p>
    <w:p w14:paraId="5AB3E36F" w14:textId="77777777" w:rsidR="00182448" w:rsidRDefault="00182448" w:rsidP="003C4D69">
      <w:pPr>
        <w:tabs>
          <w:tab w:val="left" w:pos="810"/>
          <w:tab w:val="left" w:pos="1350"/>
          <w:tab w:val="left" w:pos="4500"/>
          <w:tab w:val="left" w:pos="7110"/>
          <w:tab w:val="left" w:pos="10440"/>
        </w:tabs>
        <w:spacing w:line="320" w:lineRule="exact"/>
        <w:rPr>
          <w:b/>
        </w:rPr>
      </w:pPr>
    </w:p>
    <w:p w14:paraId="42290F69" w14:textId="77777777" w:rsidR="00182448" w:rsidRPr="00182448" w:rsidRDefault="00182448" w:rsidP="0018244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Note: this schedule</w:t>
      </w:r>
      <w:r w:rsidRPr="00681697">
        <w:rPr>
          <w:rFonts w:ascii="Times New Roman" w:hAnsi="Times New Roman"/>
          <w:b/>
          <w:i/>
        </w:rPr>
        <w:t xml:space="preserve"> is subject to change, if necessary, as determined by the instructor.</w:t>
      </w:r>
    </w:p>
    <w:sectPr w:rsidR="00182448" w:rsidRPr="00182448" w:rsidSect="003C4D69">
      <w:headerReference w:type="default" r:id="rId7"/>
      <w:type w:val="continuous"/>
      <w:pgSz w:w="15840" w:h="12240" w:orient="landscape"/>
      <w:pgMar w:top="1152" w:right="1152" w:bottom="1152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E2BED" w14:textId="77777777" w:rsidR="000E591C" w:rsidRDefault="000E591C" w:rsidP="00741984">
      <w:r>
        <w:separator/>
      </w:r>
    </w:p>
  </w:endnote>
  <w:endnote w:type="continuationSeparator" w:id="0">
    <w:p w14:paraId="1B7F7A4C" w14:textId="77777777" w:rsidR="000E591C" w:rsidRDefault="000E591C" w:rsidP="0074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F9FAE" w14:textId="77777777" w:rsidR="000E591C" w:rsidRDefault="000E591C" w:rsidP="00741984">
      <w:r>
        <w:separator/>
      </w:r>
    </w:p>
  </w:footnote>
  <w:footnote w:type="continuationSeparator" w:id="0">
    <w:p w14:paraId="2850A4E1" w14:textId="77777777" w:rsidR="000E591C" w:rsidRDefault="000E591C" w:rsidP="007419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EFF49" w14:textId="22FCB02F" w:rsidR="00D413FD" w:rsidRPr="007F55F5" w:rsidRDefault="00D413FD" w:rsidP="00F6106A">
    <w:pPr>
      <w:tabs>
        <w:tab w:val="left" w:pos="4770"/>
        <w:tab w:val="left" w:pos="7200"/>
        <w:tab w:val="left" w:pos="10350"/>
      </w:tabs>
      <w:rPr>
        <w:b/>
        <w:sz w:val="28"/>
        <w:szCs w:val="28"/>
      </w:rPr>
    </w:pPr>
    <w:r w:rsidRPr="00245466">
      <w:rPr>
        <w:b/>
        <w:sz w:val="28"/>
        <w:szCs w:val="28"/>
      </w:rPr>
      <w:t>BPSC 11: Plants &amp; Human Affairs</w:t>
    </w:r>
    <w:r w:rsidRPr="00245466">
      <w:rPr>
        <w:b/>
        <w:sz w:val="28"/>
        <w:szCs w:val="28"/>
      </w:rPr>
      <w:tab/>
    </w:r>
    <w:r w:rsidR="00B04F22">
      <w:rPr>
        <w:b/>
        <w:sz w:val="28"/>
        <w:szCs w:val="28"/>
      </w:rPr>
      <w:t>Winter 2017</w:t>
    </w:r>
    <w:r w:rsidRPr="00245466">
      <w:rPr>
        <w:b/>
        <w:sz w:val="28"/>
        <w:szCs w:val="28"/>
      </w:rPr>
      <w:tab/>
      <w:t xml:space="preserve">Instructor: Dr. </w:t>
    </w:r>
    <w:r>
      <w:rPr>
        <w:b/>
        <w:sz w:val="28"/>
        <w:szCs w:val="28"/>
      </w:rPr>
      <w:t>Rasmussen</w:t>
    </w:r>
    <w:r w:rsidRPr="00245466">
      <w:rPr>
        <w:b/>
        <w:sz w:val="28"/>
        <w:szCs w:val="28"/>
      </w:rPr>
      <w:tab/>
    </w:r>
    <w:r w:rsidRPr="00581E52">
      <w:rPr>
        <w:b/>
        <w:sz w:val="28"/>
        <w:szCs w:val="28"/>
      </w:rPr>
      <w:t xml:space="preserve">TA: </w:t>
    </w:r>
    <w:r w:rsidR="003078B4">
      <w:rPr>
        <w:b/>
        <w:sz w:val="28"/>
        <w:szCs w:val="28"/>
      </w:rPr>
      <w:t>Michael Piña</w:t>
    </w:r>
  </w:p>
  <w:p w14:paraId="6E146244" w14:textId="77777777" w:rsidR="00D413FD" w:rsidRDefault="00D413F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005B6"/>
    <w:multiLevelType w:val="hybridMultilevel"/>
    <w:tmpl w:val="2140130E"/>
    <w:lvl w:ilvl="0" w:tplc="A928FE44">
      <w:start w:val="18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72184D8B"/>
    <w:multiLevelType w:val="singleLevel"/>
    <w:tmpl w:val="207C93CA"/>
    <w:lvl w:ilvl="0">
      <w:start w:val="1"/>
      <w:numFmt w:val="decimal"/>
      <w:lvlText w:val="%1"/>
      <w:legacy w:legacy="1" w:legacySpace="120" w:legacyIndent="360"/>
      <w:lvlJc w:val="left"/>
      <w:pPr>
        <w:ind w:left="18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B0"/>
    <w:rsid w:val="0000464F"/>
    <w:rsid w:val="0001330D"/>
    <w:rsid w:val="000133AE"/>
    <w:rsid w:val="00040BD7"/>
    <w:rsid w:val="00041F27"/>
    <w:rsid w:val="00043DFC"/>
    <w:rsid w:val="00054602"/>
    <w:rsid w:val="000656D0"/>
    <w:rsid w:val="0007721B"/>
    <w:rsid w:val="00084ABA"/>
    <w:rsid w:val="00091A15"/>
    <w:rsid w:val="00092538"/>
    <w:rsid w:val="000B0085"/>
    <w:rsid w:val="000B3AF9"/>
    <w:rsid w:val="000C34E5"/>
    <w:rsid w:val="000E591C"/>
    <w:rsid w:val="000F02B2"/>
    <w:rsid w:val="000F0B0D"/>
    <w:rsid w:val="000F6B66"/>
    <w:rsid w:val="00100D77"/>
    <w:rsid w:val="0011028D"/>
    <w:rsid w:val="0012123F"/>
    <w:rsid w:val="0013242F"/>
    <w:rsid w:val="00140D5B"/>
    <w:rsid w:val="00145A2B"/>
    <w:rsid w:val="00182448"/>
    <w:rsid w:val="00190C71"/>
    <w:rsid w:val="001A2B29"/>
    <w:rsid w:val="001B179C"/>
    <w:rsid w:val="001B43F6"/>
    <w:rsid w:val="001B5BA4"/>
    <w:rsid w:val="001B6141"/>
    <w:rsid w:val="001C37F6"/>
    <w:rsid w:val="001C4176"/>
    <w:rsid w:val="001D08EE"/>
    <w:rsid w:val="001D7A52"/>
    <w:rsid w:val="001E081D"/>
    <w:rsid w:val="001E3395"/>
    <w:rsid w:val="001F459F"/>
    <w:rsid w:val="001F5001"/>
    <w:rsid w:val="001F5134"/>
    <w:rsid w:val="00205AC6"/>
    <w:rsid w:val="00212D6B"/>
    <w:rsid w:val="00220BCD"/>
    <w:rsid w:val="0022265C"/>
    <w:rsid w:val="0023283A"/>
    <w:rsid w:val="0023348E"/>
    <w:rsid w:val="00245466"/>
    <w:rsid w:val="00254ED5"/>
    <w:rsid w:val="00263922"/>
    <w:rsid w:val="00270E1C"/>
    <w:rsid w:val="00272891"/>
    <w:rsid w:val="0027366E"/>
    <w:rsid w:val="00281729"/>
    <w:rsid w:val="00283CF0"/>
    <w:rsid w:val="00284FA3"/>
    <w:rsid w:val="0029079B"/>
    <w:rsid w:val="00291828"/>
    <w:rsid w:val="002967ED"/>
    <w:rsid w:val="002A3A2A"/>
    <w:rsid w:val="002A7BB5"/>
    <w:rsid w:val="002C25E2"/>
    <w:rsid w:val="002C515B"/>
    <w:rsid w:val="002C5BA4"/>
    <w:rsid w:val="002E2F69"/>
    <w:rsid w:val="002F2212"/>
    <w:rsid w:val="002F24B7"/>
    <w:rsid w:val="00301982"/>
    <w:rsid w:val="003078B4"/>
    <w:rsid w:val="00311014"/>
    <w:rsid w:val="00312F21"/>
    <w:rsid w:val="003202C0"/>
    <w:rsid w:val="003254C2"/>
    <w:rsid w:val="00331F5D"/>
    <w:rsid w:val="0033487D"/>
    <w:rsid w:val="003625DE"/>
    <w:rsid w:val="003632E6"/>
    <w:rsid w:val="00364D3B"/>
    <w:rsid w:val="00373AB3"/>
    <w:rsid w:val="00376B91"/>
    <w:rsid w:val="0037709A"/>
    <w:rsid w:val="00385A3D"/>
    <w:rsid w:val="00391264"/>
    <w:rsid w:val="00396E9A"/>
    <w:rsid w:val="003A2658"/>
    <w:rsid w:val="003B4319"/>
    <w:rsid w:val="003C4723"/>
    <w:rsid w:val="003C4D69"/>
    <w:rsid w:val="003C7159"/>
    <w:rsid w:val="003E46EC"/>
    <w:rsid w:val="003F11D5"/>
    <w:rsid w:val="003F377B"/>
    <w:rsid w:val="003F4C1A"/>
    <w:rsid w:val="003F7EC4"/>
    <w:rsid w:val="00401713"/>
    <w:rsid w:val="00420A53"/>
    <w:rsid w:val="00445D29"/>
    <w:rsid w:val="00450E1A"/>
    <w:rsid w:val="00461323"/>
    <w:rsid w:val="00471AFB"/>
    <w:rsid w:val="004928E2"/>
    <w:rsid w:val="004A00E7"/>
    <w:rsid w:val="004B63F2"/>
    <w:rsid w:val="004C7633"/>
    <w:rsid w:val="004D55B2"/>
    <w:rsid w:val="004E2C87"/>
    <w:rsid w:val="004F7B01"/>
    <w:rsid w:val="00505250"/>
    <w:rsid w:val="005115AD"/>
    <w:rsid w:val="00514177"/>
    <w:rsid w:val="00515ED7"/>
    <w:rsid w:val="00537DE7"/>
    <w:rsid w:val="005465AA"/>
    <w:rsid w:val="005532D1"/>
    <w:rsid w:val="00553E81"/>
    <w:rsid w:val="00566090"/>
    <w:rsid w:val="005707BE"/>
    <w:rsid w:val="00573E0F"/>
    <w:rsid w:val="00577995"/>
    <w:rsid w:val="00581E52"/>
    <w:rsid w:val="00584B0A"/>
    <w:rsid w:val="005878A9"/>
    <w:rsid w:val="00592100"/>
    <w:rsid w:val="00593141"/>
    <w:rsid w:val="00596EDE"/>
    <w:rsid w:val="005A25ED"/>
    <w:rsid w:val="005B2BFC"/>
    <w:rsid w:val="005B3B9C"/>
    <w:rsid w:val="005C2897"/>
    <w:rsid w:val="005D3443"/>
    <w:rsid w:val="005D783A"/>
    <w:rsid w:val="005F224D"/>
    <w:rsid w:val="00603565"/>
    <w:rsid w:val="0062593C"/>
    <w:rsid w:val="006269E4"/>
    <w:rsid w:val="00640B56"/>
    <w:rsid w:val="00641F04"/>
    <w:rsid w:val="0064479E"/>
    <w:rsid w:val="00646419"/>
    <w:rsid w:val="00653655"/>
    <w:rsid w:val="006611BE"/>
    <w:rsid w:val="006747B9"/>
    <w:rsid w:val="00675DE3"/>
    <w:rsid w:val="00676E90"/>
    <w:rsid w:val="0068665F"/>
    <w:rsid w:val="00687C57"/>
    <w:rsid w:val="00690664"/>
    <w:rsid w:val="00691AF2"/>
    <w:rsid w:val="006B2CCE"/>
    <w:rsid w:val="006C684B"/>
    <w:rsid w:val="006E5A1E"/>
    <w:rsid w:val="006E5F5D"/>
    <w:rsid w:val="006E7272"/>
    <w:rsid w:val="007006A7"/>
    <w:rsid w:val="00701687"/>
    <w:rsid w:val="00702937"/>
    <w:rsid w:val="00710872"/>
    <w:rsid w:val="00737552"/>
    <w:rsid w:val="007405D4"/>
    <w:rsid w:val="00741984"/>
    <w:rsid w:val="00744A68"/>
    <w:rsid w:val="0074776F"/>
    <w:rsid w:val="00766688"/>
    <w:rsid w:val="00773BF4"/>
    <w:rsid w:val="0077413B"/>
    <w:rsid w:val="00785E20"/>
    <w:rsid w:val="007930C0"/>
    <w:rsid w:val="0079503D"/>
    <w:rsid w:val="007B21E5"/>
    <w:rsid w:val="007B6F14"/>
    <w:rsid w:val="007B7DB6"/>
    <w:rsid w:val="007C226C"/>
    <w:rsid w:val="007D59FA"/>
    <w:rsid w:val="007E233D"/>
    <w:rsid w:val="007E72B1"/>
    <w:rsid w:val="007F55F5"/>
    <w:rsid w:val="008001CE"/>
    <w:rsid w:val="00801E3C"/>
    <w:rsid w:val="008133BC"/>
    <w:rsid w:val="00817EEC"/>
    <w:rsid w:val="0082712B"/>
    <w:rsid w:val="00833F64"/>
    <w:rsid w:val="00835A60"/>
    <w:rsid w:val="0084137C"/>
    <w:rsid w:val="00841A35"/>
    <w:rsid w:val="008470EB"/>
    <w:rsid w:val="00854C3B"/>
    <w:rsid w:val="008766A4"/>
    <w:rsid w:val="0088440D"/>
    <w:rsid w:val="008959D0"/>
    <w:rsid w:val="00897927"/>
    <w:rsid w:val="008A5CB8"/>
    <w:rsid w:val="008B2C6F"/>
    <w:rsid w:val="008C4179"/>
    <w:rsid w:val="008C6C01"/>
    <w:rsid w:val="008D14E8"/>
    <w:rsid w:val="008D2E91"/>
    <w:rsid w:val="008D6CEC"/>
    <w:rsid w:val="008E4FA5"/>
    <w:rsid w:val="008F39B4"/>
    <w:rsid w:val="00904D6C"/>
    <w:rsid w:val="00911E1D"/>
    <w:rsid w:val="009125D5"/>
    <w:rsid w:val="009141B0"/>
    <w:rsid w:val="009223BA"/>
    <w:rsid w:val="009305CD"/>
    <w:rsid w:val="00934918"/>
    <w:rsid w:val="009406D6"/>
    <w:rsid w:val="00940C3B"/>
    <w:rsid w:val="00952F1D"/>
    <w:rsid w:val="00956E2B"/>
    <w:rsid w:val="00975E84"/>
    <w:rsid w:val="00984F3D"/>
    <w:rsid w:val="009949AF"/>
    <w:rsid w:val="009A043B"/>
    <w:rsid w:val="009C0AE6"/>
    <w:rsid w:val="009D7B8F"/>
    <w:rsid w:val="009E7D22"/>
    <w:rsid w:val="009F39EF"/>
    <w:rsid w:val="009F635B"/>
    <w:rsid w:val="00A0143F"/>
    <w:rsid w:val="00A0561E"/>
    <w:rsid w:val="00A07BF9"/>
    <w:rsid w:val="00A15552"/>
    <w:rsid w:val="00A15E2D"/>
    <w:rsid w:val="00A266ED"/>
    <w:rsid w:val="00A30162"/>
    <w:rsid w:val="00A448B4"/>
    <w:rsid w:val="00A52FD6"/>
    <w:rsid w:val="00A566AD"/>
    <w:rsid w:val="00A642F4"/>
    <w:rsid w:val="00A6474D"/>
    <w:rsid w:val="00A7054A"/>
    <w:rsid w:val="00A705C5"/>
    <w:rsid w:val="00A750CE"/>
    <w:rsid w:val="00A84813"/>
    <w:rsid w:val="00A86837"/>
    <w:rsid w:val="00A86C62"/>
    <w:rsid w:val="00A90A3C"/>
    <w:rsid w:val="00A90BD8"/>
    <w:rsid w:val="00A97FB0"/>
    <w:rsid w:val="00AA6095"/>
    <w:rsid w:val="00AA640D"/>
    <w:rsid w:val="00AB6B61"/>
    <w:rsid w:val="00AC0E05"/>
    <w:rsid w:val="00AC3931"/>
    <w:rsid w:val="00AC666D"/>
    <w:rsid w:val="00AF2C89"/>
    <w:rsid w:val="00B04F22"/>
    <w:rsid w:val="00B051EE"/>
    <w:rsid w:val="00B07CB5"/>
    <w:rsid w:val="00B1136C"/>
    <w:rsid w:val="00B12268"/>
    <w:rsid w:val="00B129F2"/>
    <w:rsid w:val="00B236F3"/>
    <w:rsid w:val="00B2755E"/>
    <w:rsid w:val="00B3034B"/>
    <w:rsid w:val="00B31986"/>
    <w:rsid w:val="00B3209B"/>
    <w:rsid w:val="00B3343D"/>
    <w:rsid w:val="00B34ABD"/>
    <w:rsid w:val="00B35D72"/>
    <w:rsid w:val="00B4075D"/>
    <w:rsid w:val="00B4509C"/>
    <w:rsid w:val="00B81A3D"/>
    <w:rsid w:val="00B93707"/>
    <w:rsid w:val="00BA1265"/>
    <w:rsid w:val="00BA1822"/>
    <w:rsid w:val="00BA7E5F"/>
    <w:rsid w:val="00BB3525"/>
    <w:rsid w:val="00BB417D"/>
    <w:rsid w:val="00BB7C30"/>
    <w:rsid w:val="00BD0C7B"/>
    <w:rsid w:val="00BF3E76"/>
    <w:rsid w:val="00BF76DA"/>
    <w:rsid w:val="00C00F79"/>
    <w:rsid w:val="00C033F6"/>
    <w:rsid w:val="00C171DF"/>
    <w:rsid w:val="00C22EFC"/>
    <w:rsid w:val="00C2516A"/>
    <w:rsid w:val="00C3071E"/>
    <w:rsid w:val="00C34E98"/>
    <w:rsid w:val="00C50230"/>
    <w:rsid w:val="00C5705D"/>
    <w:rsid w:val="00C7227D"/>
    <w:rsid w:val="00C77FEB"/>
    <w:rsid w:val="00C81BEC"/>
    <w:rsid w:val="00C82CB2"/>
    <w:rsid w:val="00C86E1C"/>
    <w:rsid w:val="00CC0381"/>
    <w:rsid w:val="00CC115E"/>
    <w:rsid w:val="00CC4CEA"/>
    <w:rsid w:val="00CC53E4"/>
    <w:rsid w:val="00CC5F03"/>
    <w:rsid w:val="00CC692F"/>
    <w:rsid w:val="00CD4A31"/>
    <w:rsid w:val="00CF00DB"/>
    <w:rsid w:val="00CF3CE2"/>
    <w:rsid w:val="00CF4D08"/>
    <w:rsid w:val="00CF55C0"/>
    <w:rsid w:val="00D01DF5"/>
    <w:rsid w:val="00D102C2"/>
    <w:rsid w:val="00D1671E"/>
    <w:rsid w:val="00D213CA"/>
    <w:rsid w:val="00D2156E"/>
    <w:rsid w:val="00D26DB5"/>
    <w:rsid w:val="00D27677"/>
    <w:rsid w:val="00D27A7C"/>
    <w:rsid w:val="00D36BDA"/>
    <w:rsid w:val="00D413FD"/>
    <w:rsid w:val="00D41759"/>
    <w:rsid w:val="00D60BF8"/>
    <w:rsid w:val="00D63A7F"/>
    <w:rsid w:val="00D65132"/>
    <w:rsid w:val="00D735E7"/>
    <w:rsid w:val="00D8306B"/>
    <w:rsid w:val="00DA0204"/>
    <w:rsid w:val="00DA385F"/>
    <w:rsid w:val="00DB3557"/>
    <w:rsid w:val="00DC3ECF"/>
    <w:rsid w:val="00DC45AA"/>
    <w:rsid w:val="00DC5EF1"/>
    <w:rsid w:val="00DD4AF9"/>
    <w:rsid w:val="00DD6947"/>
    <w:rsid w:val="00DD6A76"/>
    <w:rsid w:val="00DD7772"/>
    <w:rsid w:val="00DE2111"/>
    <w:rsid w:val="00DF37E8"/>
    <w:rsid w:val="00E0431D"/>
    <w:rsid w:val="00E04DDF"/>
    <w:rsid w:val="00E2006E"/>
    <w:rsid w:val="00E30B97"/>
    <w:rsid w:val="00E36BFA"/>
    <w:rsid w:val="00E524AF"/>
    <w:rsid w:val="00E542AF"/>
    <w:rsid w:val="00E5598A"/>
    <w:rsid w:val="00E57646"/>
    <w:rsid w:val="00E6183C"/>
    <w:rsid w:val="00E6699B"/>
    <w:rsid w:val="00E75059"/>
    <w:rsid w:val="00E818BF"/>
    <w:rsid w:val="00EA0794"/>
    <w:rsid w:val="00EA523D"/>
    <w:rsid w:val="00EA7247"/>
    <w:rsid w:val="00ED1093"/>
    <w:rsid w:val="00ED5892"/>
    <w:rsid w:val="00ED732D"/>
    <w:rsid w:val="00EE000B"/>
    <w:rsid w:val="00EE1BB7"/>
    <w:rsid w:val="00EF0F95"/>
    <w:rsid w:val="00EF6469"/>
    <w:rsid w:val="00EF7773"/>
    <w:rsid w:val="00F0229B"/>
    <w:rsid w:val="00F02B36"/>
    <w:rsid w:val="00F03CFA"/>
    <w:rsid w:val="00F04DC9"/>
    <w:rsid w:val="00F11E39"/>
    <w:rsid w:val="00F12E61"/>
    <w:rsid w:val="00F13A67"/>
    <w:rsid w:val="00F17959"/>
    <w:rsid w:val="00F21E66"/>
    <w:rsid w:val="00F25264"/>
    <w:rsid w:val="00F26211"/>
    <w:rsid w:val="00F266AD"/>
    <w:rsid w:val="00F566D3"/>
    <w:rsid w:val="00F6106A"/>
    <w:rsid w:val="00F61B86"/>
    <w:rsid w:val="00F62D84"/>
    <w:rsid w:val="00F648CB"/>
    <w:rsid w:val="00F727AC"/>
    <w:rsid w:val="00F76B29"/>
    <w:rsid w:val="00F81B72"/>
    <w:rsid w:val="00F84419"/>
    <w:rsid w:val="00F849B3"/>
    <w:rsid w:val="00F90DC9"/>
    <w:rsid w:val="00F9181B"/>
    <w:rsid w:val="00FA42EC"/>
    <w:rsid w:val="00FB293E"/>
    <w:rsid w:val="00FC0118"/>
    <w:rsid w:val="00FD7031"/>
    <w:rsid w:val="00FF1BED"/>
    <w:rsid w:val="00FF469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1EC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D3443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D3443"/>
    <w:pPr>
      <w:spacing w:line="360" w:lineRule="auto"/>
      <w:ind w:left="1440" w:hanging="1440"/>
    </w:pPr>
  </w:style>
  <w:style w:type="paragraph" w:styleId="BodyTextIndent2">
    <w:name w:val="Body Text Indent 2"/>
    <w:basedOn w:val="Normal"/>
    <w:rsid w:val="005D3443"/>
    <w:pPr>
      <w:spacing w:line="360" w:lineRule="auto"/>
      <w:ind w:left="2160" w:hanging="720"/>
    </w:pPr>
  </w:style>
  <w:style w:type="paragraph" w:styleId="BalloonText">
    <w:name w:val="Balloon Text"/>
    <w:basedOn w:val="Normal"/>
    <w:rsid w:val="005D3443"/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741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1984"/>
    <w:rPr>
      <w:rFonts w:ascii="Times" w:hAnsi="Times"/>
      <w:sz w:val="24"/>
      <w:lang w:eastAsia="zh-CN"/>
    </w:rPr>
  </w:style>
  <w:style w:type="paragraph" w:styleId="Footer">
    <w:name w:val="footer"/>
    <w:basedOn w:val="Normal"/>
    <w:link w:val="FooterChar"/>
    <w:rsid w:val="00741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1984"/>
    <w:rPr>
      <w:rFonts w:ascii="Times" w:hAnsi="Times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224</Words>
  <Characters>1282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BPSC 11.  Plants &amp; Human Affairs.  Winter 2008.</vt:lpstr>
    </vt:vector>
  </TitlesOfParts>
  <Company>UC Riverside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BPSC 11.  Plants &amp; Human Affairs.  Winter 2008.</dc:title>
  <dc:subject>Syllabus</dc:subject>
  <dc:creator>Timothy Close</dc:creator>
  <cp:lastModifiedBy>Carolyn Rasmussen</cp:lastModifiedBy>
  <cp:revision>7</cp:revision>
  <cp:lastPrinted>2016-03-24T20:05:00Z</cp:lastPrinted>
  <dcterms:created xsi:type="dcterms:W3CDTF">2016-11-29T16:35:00Z</dcterms:created>
  <dcterms:modified xsi:type="dcterms:W3CDTF">2017-01-05T19:51:00Z</dcterms:modified>
</cp:coreProperties>
</file>